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FA3F" w14:textId="05028410" w:rsidR="00C5415F" w:rsidRPr="00AA11FE" w:rsidRDefault="004B4C91" w:rsidP="00AA2E7C">
      <w:pPr>
        <w:rPr>
          <w:rFonts w:ascii="華康儷粗宋" w:eastAsia="華康儷粗宋" w:hAnsiTheme="majorEastAsia"/>
          <w:b/>
          <w:spacing w:val="20"/>
          <w:sz w:val="36"/>
          <w:szCs w:val="36"/>
        </w:rPr>
      </w:pPr>
      <w:r w:rsidRPr="00AA11FE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成語動畫廊【</w:t>
      </w:r>
      <w:r w:rsidR="00A556B8" w:rsidRPr="00A556B8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三人成虎</w:t>
      </w:r>
      <w:r w:rsidRPr="00AA11FE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】</w:t>
      </w:r>
    </w:p>
    <w:p w14:paraId="49E00CB1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《第一場》</w:t>
      </w:r>
    </w:p>
    <w:p w14:paraId="3353B8EB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14:paraId="2DE9E850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14:paraId="01820FD8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人：YY，博士(博) </w:t>
      </w:r>
    </w:p>
    <w:p w14:paraId="75A68F95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△主景。</w:t>
      </w:r>
    </w:p>
    <w:p w14:paraId="11DF373A" w14:textId="6C3FCB83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△YY</w:t>
      </w:r>
      <w:r w:rsidR="0086021A" w:rsidRPr="0086021A">
        <w:rPr>
          <w:rFonts w:ascii="華康儷粗宋" w:eastAsia="華康儷粗宋" w:hAnsiTheme="majorEastAsia" w:hint="eastAsia"/>
          <w:spacing w:val="20"/>
          <w:sz w:val="28"/>
          <w:szCs w:val="28"/>
        </w:rPr>
        <w:t>，博士在景內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77975FD3" w14:textId="2E564D59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</w:t>
      </w:r>
      <w:r w:rsidR="00257953" w:rsidRPr="00257953">
        <w:rPr>
          <w:rFonts w:ascii="華康儷粗宋" w:eastAsia="華康儷粗宋" w:hAnsiTheme="majorEastAsia" w:hint="eastAsia"/>
          <w:spacing w:val="20"/>
          <w:sz w:val="28"/>
          <w:szCs w:val="28"/>
        </w:rPr>
        <w:t>今日講嘅成語叫「三人成虎」！</w:t>
      </w:r>
    </w:p>
    <w:p w14:paraId="05441D10" w14:textId="7ABF4D8C" w:rsidR="00AA2E7C" w:rsidRPr="00AA11FE" w:rsidRDefault="00AA2E7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257953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="00257953" w:rsidRPr="00257953">
        <w:rPr>
          <w:rFonts w:ascii="華康儷粗宋" w:eastAsia="華康儷粗宋" w:hAnsiTheme="majorEastAsia" w:hint="eastAsia"/>
          <w:spacing w:val="20"/>
          <w:sz w:val="28"/>
          <w:szCs w:val="28"/>
        </w:rPr>
        <w:t>博士呀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！</w:t>
      </w:r>
      <w:r w:rsidR="00257953" w:rsidRPr="00257953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係咪三個人扮成一隻老虎咁解呀？</w:t>
      </w:r>
    </w:p>
    <w:p w14:paraId="211BA896" w14:textId="07FB204A" w:rsidR="00AA2E7C" w:rsidRPr="00AA11FE" w:rsidRDefault="00257953" w:rsidP="00257953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博：YY，梗係唔係喇！</w:t>
      </w:r>
      <w:r w:rsidRPr="00257953">
        <w:rPr>
          <w:rFonts w:ascii="華康儷粗宋" w:eastAsia="華康儷粗宋" w:hAnsiTheme="majorEastAsia" w:hint="eastAsia"/>
          <w:spacing w:val="20"/>
          <w:sz w:val="28"/>
          <w:szCs w:val="28"/>
        </w:rPr>
        <w:t>嗱！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喺戰國時</w:t>
      </w:r>
      <w:r w:rsidRPr="00257953">
        <w:rPr>
          <w:rFonts w:ascii="華康儷粗宋" w:eastAsia="華康儷粗宋" w:hAnsiTheme="majorEastAsia" w:hint="eastAsia"/>
          <w:spacing w:val="20"/>
          <w:sz w:val="28"/>
          <w:szCs w:val="28"/>
        </w:rPr>
        <w:t>候，魏王派親信大臣龐葱出使趙國！</w:t>
      </w:r>
    </w:p>
    <w:p w14:paraId="71A859CA" w14:textId="2A7E8234" w:rsidR="00AA2E7C" w:rsidRPr="00AA11FE" w:rsidRDefault="00AA2E7C" w:rsidP="00257953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257953">
        <w:rPr>
          <w:rFonts w:ascii="華康儷粗宋" w:eastAsia="華康儷粗宋" w:hAnsiTheme="majorEastAsia" w:hint="eastAsia"/>
          <w:spacing w:val="20"/>
          <w:sz w:val="28"/>
          <w:szCs w:val="28"/>
        </w:rPr>
        <w:t>：可以</w:t>
      </w:r>
      <w:r w:rsidR="00257953" w:rsidRPr="00257953">
        <w:rPr>
          <w:rFonts w:ascii="華康儷粗宋" w:eastAsia="華康儷粗宋" w:hAnsiTheme="majorEastAsia" w:hint="eastAsia"/>
          <w:spacing w:val="20"/>
          <w:sz w:val="28"/>
          <w:szCs w:val="28"/>
        </w:rPr>
        <w:t>去</w:t>
      </w:r>
      <w:r w:rsidR="00257953">
        <w:rPr>
          <w:rFonts w:ascii="華康儷粗宋" w:eastAsia="華康儷粗宋" w:hAnsiTheme="majorEastAsia" w:hint="eastAsia"/>
          <w:spacing w:val="20"/>
          <w:sz w:val="28"/>
          <w:szCs w:val="28"/>
        </w:rPr>
        <w:t>到外</w:t>
      </w:r>
      <w:r w:rsidR="00257953" w:rsidRPr="00257953">
        <w:rPr>
          <w:rFonts w:ascii="華康儷粗宋" w:eastAsia="華康儷粗宋" w:hAnsiTheme="majorEastAsia" w:hint="eastAsia"/>
          <w:spacing w:val="20"/>
          <w:sz w:val="28"/>
          <w:szCs w:val="28"/>
        </w:rPr>
        <w:t>面見識一下，龐葱一定好開心喇！</w:t>
      </w:r>
    </w:p>
    <w:p w14:paraId="62898813" w14:textId="77777777" w:rsidR="002E114A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△CUT，接下場。</w:t>
      </w:r>
    </w:p>
    <w:p w14:paraId="51363E1B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28F97FA8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06A30E73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《第二場 》</w:t>
      </w:r>
    </w:p>
    <w:p w14:paraId="386E1105" w14:textId="411A0633" w:rsidR="00AA2E7C" w:rsidRPr="00AA11FE" w:rsidRDefault="00E01DA5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E01DA5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718FABFA" w14:textId="60047B00" w:rsidR="00AA2E7C" w:rsidRPr="00AA11FE" w:rsidRDefault="00224BD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224BD9">
        <w:rPr>
          <w:rFonts w:ascii="華康儷粗宋" w:eastAsia="華康儷粗宋" w:hAnsiTheme="majorEastAsia" w:hint="eastAsia"/>
          <w:spacing w:val="20"/>
          <w:sz w:val="28"/>
          <w:szCs w:val="28"/>
        </w:rPr>
        <w:t>龐葱家</w:t>
      </w:r>
    </w:p>
    <w:p w14:paraId="2FC59ABF" w14:textId="6D3680DE" w:rsidR="00AA2E7C" w:rsidRPr="00AA11FE" w:rsidRDefault="00224BD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人：</w:t>
      </w:r>
      <w:r w:rsidRPr="00224BD9">
        <w:rPr>
          <w:rFonts w:ascii="華康儷粗宋" w:eastAsia="華康儷粗宋" w:hAnsiTheme="majorEastAsia" w:hint="eastAsia"/>
          <w:spacing w:val="20"/>
          <w:sz w:val="28"/>
          <w:szCs w:val="28"/>
        </w:rPr>
        <w:t>龐葱（龐）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，大臣甲，乙，丙，</w:t>
      </w:r>
      <w:r w:rsidRPr="00224BD9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VO</w:t>
      </w:r>
    </w:p>
    <w:p w14:paraId="4ACE4DDB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△接上場。</w:t>
      </w:r>
    </w:p>
    <w:p w14:paraId="678D9470" w14:textId="4FDD01A8" w:rsidR="00AA2E7C" w:rsidRDefault="00224BD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224BD9">
        <w:rPr>
          <w:rFonts w:ascii="華康儷粗宋" w:eastAsia="華康儷粗宋" w:hAnsiTheme="majorEastAsia" w:hint="eastAsia"/>
          <w:spacing w:val="20"/>
          <w:sz w:val="28"/>
          <w:szCs w:val="28"/>
        </w:rPr>
        <w:t>龐葱家，大臣甲、乙、丙坐席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6C95788C" w14:textId="32B75FBC" w:rsidR="00224BD9" w:rsidRDefault="00224BD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24BD9">
        <w:rPr>
          <w:rFonts w:ascii="華康儷粗宋" w:eastAsia="華康儷粗宋" w:hAnsiTheme="majorEastAsia" w:hint="eastAsia"/>
          <w:spacing w:val="20"/>
          <w:sz w:val="28"/>
          <w:szCs w:val="28"/>
        </w:rPr>
        <w:t>△龐行來行去，苦惱樣子。</w:t>
      </w:r>
    </w:p>
    <w:p w14:paraId="3FE07AFA" w14:textId="1BDABEA3" w:rsidR="00224BD9" w:rsidRDefault="00224BD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24BD9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VO</w:t>
      </w:r>
      <w:r w:rsidRPr="00224BD9">
        <w:rPr>
          <w:rFonts w:ascii="華康儷粗宋" w:eastAsia="華康儷粗宋" w:hAnsiTheme="majorEastAsia" w:hint="eastAsia"/>
          <w:spacing w:val="20"/>
          <w:sz w:val="28"/>
          <w:szCs w:val="28"/>
        </w:rPr>
        <w:t>：啱啱相反喎！龐葱佢好憂心就真！</w:t>
      </w:r>
    </w:p>
    <w:p w14:paraId="31D02EC9" w14:textId="254DA909" w:rsidR="00224BD9" w:rsidRDefault="00224BD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24BD9">
        <w:rPr>
          <w:rFonts w:ascii="華康儷粗宋" w:eastAsia="華康儷粗宋" w:hAnsiTheme="majorEastAsia" w:hint="eastAsia"/>
          <w:spacing w:val="20"/>
          <w:sz w:val="28"/>
          <w:szCs w:val="28"/>
        </w:rPr>
        <w:t>龐：唉！點呢？……點呢？</w:t>
      </w:r>
    </w:p>
    <w:p w14:paraId="2F5A81C8" w14:textId="57BD92F5" w:rsidR="00224BD9" w:rsidRDefault="00224BD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24BD9">
        <w:rPr>
          <w:rFonts w:ascii="華康儷粗宋" w:eastAsia="華康儷粗宋" w:hAnsiTheme="majorEastAsia" w:hint="eastAsia"/>
          <w:spacing w:val="20"/>
          <w:sz w:val="28"/>
          <w:szCs w:val="28"/>
        </w:rPr>
        <w:t>甲乙丙：吓！</w:t>
      </w:r>
    </w:p>
    <w:p w14:paraId="1EBBB392" w14:textId="074AB1C4" w:rsidR="00224BD9" w:rsidRDefault="00224BD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24BD9">
        <w:rPr>
          <w:rFonts w:ascii="華康儷粗宋" w:eastAsia="華康儷粗宋" w:hAnsiTheme="majorEastAsia" w:hint="eastAsia"/>
          <w:spacing w:val="20"/>
          <w:sz w:val="28"/>
          <w:szCs w:val="28"/>
        </w:rPr>
        <w:t>甲：龐兄呀，</w:t>
      </w:r>
      <w:r w:rsidR="00A17F33"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你做咩咁煩呀？</w:t>
      </w:r>
    </w:p>
    <w:p w14:paraId="57926AC4" w14:textId="1938F7CE" w:rsidR="00A17F33" w:rsidRDefault="00A17F3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乙：有機會出使趙國，好多人恨都恨唔到喇！</w:t>
      </w:r>
    </w:p>
    <w:p w14:paraId="2716D4BF" w14:textId="02363803" w:rsidR="00A17F33" w:rsidRDefault="00A17F3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龐：我擔心離開之後，會有人向</w:t>
      </w: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魏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王講我壞話</w:t>
      </w: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31EC5A4F" w14:textId="74751E98" w:rsidR="00A17F33" w:rsidRDefault="00A17F3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丙：講你壞話？</w:t>
      </w:r>
    </w:p>
    <w:p w14:paraId="73F59F1F" w14:textId="77777777" w:rsidR="00A17F33" w:rsidRDefault="00A17F3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甲：龐兄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呀！你行得正</w:t>
      </w: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企得正呀，就算有人講你壞話呀，</w:t>
      </w:r>
    </w:p>
    <w:p w14:paraId="4C23B5D0" w14:textId="1387404B" w:rsidR="00A17F33" w:rsidRDefault="00A17F33" w:rsidP="00A17F33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大王都未必會信喇！</w:t>
      </w:r>
    </w:p>
    <w:p w14:paraId="594CE759" w14:textId="54F5F3E5" w:rsidR="00A17F33" w:rsidRDefault="00A17F33" w:rsidP="00A17F33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△乙、丙同意反應。</w:t>
      </w:r>
    </w:p>
    <w:p w14:paraId="09E503BE" w14:textId="77777777" w:rsidR="00A17F33" w:rsidRDefault="00A17F3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龐：所謂人言可畏呀！謊話講得多就會變成事實！唔信我</w:t>
      </w:r>
    </w:p>
    <w:p w14:paraId="1102CB80" w14:textId="31CD55C8" w:rsidR="00A17F33" w:rsidRDefault="00A17F33" w:rsidP="00A17F33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哋可以做個試驗！</w:t>
      </w:r>
    </w:p>
    <w:p w14:paraId="3345A64C" w14:textId="76BFA555" w:rsidR="00A17F33" w:rsidRDefault="00A17F3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24BD9">
        <w:rPr>
          <w:rFonts w:ascii="華康儷粗宋" w:eastAsia="華康儷粗宋" w:hAnsiTheme="majorEastAsia" w:hint="eastAsia"/>
          <w:spacing w:val="20"/>
          <w:sz w:val="28"/>
          <w:szCs w:val="28"/>
        </w:rPr>
        <w:t>甲乙丙：</w:t>
      </w: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試驗？</w:t>
      </w:r>
    </w:p>
    <w:p w14:paraId="12097F50" w14:textId="168BA525" w:rsidR="00A17F33" w:rsidRDefault="00A17F3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17F33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72D2EF81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724C8AA6" w14:textId="77777777" w:rsidR="00306EB9" w:rsidRPr="00AA11FE" w:rsidRDefault="00306EB9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</w:p>
    <w:p w14:paraId="7D6FF624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《第三場 》</w:t>
      </w:r>
    </w:p>
    <w:p w14:paraId="4B42BC63" w14:textId="26FD30A0" w:rsidR="00306EB9" w:rsidRPr="00AA11FE" w:rsidRDefault="0024455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24455E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5A41FECD" w14:textId="3CE326A4" w:rsidR="00306EB9" w:rsidRPr="00AA11FE" w:rsidRDefault="0024455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24455E">
        <w:rPr>
          <w:rFonts w:ascii="華康儷粗宋" w:eastAsia="華康儷粗宋" w:hAnsiTheme="majorEastAsia" w:hint="eastAsia"/>
          <w:spacing w:val="20"/>
          <w:sz w:val="28"/>
          <w:szCs w:val="28"/>
        </w:rPr>
        <w:t>皇宮書房</w:t>
      </w:r>
      <w:r w:rsidR="00AD1209" w:rsidRPr="00AD1209">
        <w:rPr>
          <w:rFonts w:ascii="華康儷粗宋" w:eastAsia="華康儷粗宋" w:hAnsiTheme="majorEastAsia" w:hint="eastAsia"/>
          <w:spacing w:val="20"/>
          <w:sz w:val="28"/>
          <w:szCs w:val="28"/>
        </w:rPr>
        <w:t>內</w:t>
      </w:r>
      <w:r w:rsidR="00AD1209">
        <w:rPr>
          <w:rFonts w:ascii="華康儷粗宋" w:eastAsia="華康儷粗宋" w:hAnsiTheme="majorEastAsia" w:hint="eastAsia"/>
          <w:spacing w:val="20"/>
          <w:sz w:val="28"/>
          <w:szCs w:val="28"/>
        </w:rPr>
        <w:t>/</w:t>
      </w:r>
      <w:r w:rsidR="00AD1209" w:rsidRPr="00AD1209">
        <w:rPr>
          <w:rFonts w:ascii="華康儷粗宋" w:eastAsia="華康儷粗宋" w:hAnsiTheme="majorEastAsia" w:hint="eastAsia"/>
          <w:spacing w:val="20"/>
          <w:sz w:val="28"/>
          <w:szCs w:val="28"/>
        </w:rPr>
        <w:t>房外</w:t>
      </w:r>
    </w:p>
    <w:p w14:paraId="30D8DA56" w14:textId="7F7AA7CA" w:rsidR="00306EB9" w:rsidRPr="00AA11FE" w:rsidRDefault="0024455E" w:rsidP="00ED0D92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Pr="0024455E">
        <w:rPr>
          <w:rFonts w:ascii="華康儷粗宋" w:eastAsia="華康儷粗宋" w:hAnsiTheme="majorEastAsia" w:hint="eastAsia"/>
          <w:spacing w:val="20"/>
          <w:sz w:val="28"/>
          <w:szCs w:val="28"/>
        </w:rPr>
        <w:t>魏王（王），大臣甲，乙，丙，龐葱（龐）</w:t>
      </w:r>
    </w:p>
    <w:p w14:paraId="0A3CE33F" w14:textId="62957C2A" w:rsidR="00AA2E7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</w:t>
      </w:r>
      <w:r w:rsidR="0024455E">
        <w:rPr>
          <w:rFonts w:ascii="華康儷粗宋" w:eastAsia="華康儷粗宋" w:hAnsiTheme="majorEastAsia" w:hint="eastAsia"/>
          <w:spacing w:val="20"/>
          <w:sz w:val="28"/>
          <w:szCs w:val="28"/>
        </w:rPr>
        <w:t>△見魏王</w:t>
      </w:r>
      <w:r w:rsidR="0024455E" w:rsidRPr="0024455E">
        <w:rPr>
          <w:rFonts w:ascii="華康儷粗宋" w:eastAsia="華康儷粗宋" w:hAnsiTheme="majorEastAsia" w:hint="eastAsia"/>
          <w:spacing w:val="20"/>
          <w:sz w:val="28"/>
          <w:szCs w:val="28"/>
        </w:rPr>
        <w:t>批閱奏章，正打瞌睡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13C1FC4D" w14:textId="55ECA886" w:rsidR="0024455E" w:rsidRDefault="0024455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4455E">
        <w:rPr>
          <w:rFonts w:ascii="華康儷粗宋" w:eastAsia="華康儷粗宋" w:hAnsiTheme="majorEastAsia" w:hint="eastAsia"/>
          <w:spacing w:val="20"/>
          <w:sz w:val="28"/>
          <w:szCs w:val="28"/>
        </w:rPr>
        <w:t>△有拍門聲，王驚醒。</w:t>
      </w:r>
    </w:p>
    <w:p w14:paraId="7309EFC6" w14:textId="5A88AF35" w:rsidR="0024455E" w:rsidRPr="00AA11FE" w:rsidRDefault="0024455E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24455E">
        <w:rPr>
          <w:rFonts w:ascii="華康儷粗宋" w:eastAsia="華康儷粗宋" w:hAnsiTheme="majorEastAsia" w:hint="eastAsia"/>
          <w:spacing w:val="20"/>
          <w:sz w:val="28"/>
          <w:szCs w:val="28"/>
        </w:rPr>
        <w:t>王：吓！</w:t>
      </w:r>
    </w:p>
    <w:p w14:paraId="5CE69EBC" w14:textId="07105EF7" w:rsidR="00AA2E7C" w:rsidRDefault="0024455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24455E">
        <w:rPr>
          <w:rFonts w:ascii="華康儷粗宋" w:eastAsia="華康儷粗宋" w:hAnsiTheme="majorEastAsia" w:hint="eastAsia"/>
          <w:spacing w:val="20"/>
          <w:sz w:val="28"/>
          <w:szCs w:val="28"/>
        </w:rPr>
        <w:t>大臣甲開門衝入</w:t>
      </w:r>
      <w:r w:rsidR="00231DAD" w:rsidRPr="00231DAD">
        <w:rPr>
          <w:rFonts w:ascii="華康儷粗宋" w:eastAsia="華康儷粗宋" w:hAnsiTheme="majorEastAsia" w:hint="eastAsia"/>
          <w:spacing w:val="20"/>
          <w:sz w:val="28"/>
          <w:szCs w:val="28"/>
        </w:rPr>
        <w:t>，馬上關上門</w:t>
      </w:r>
      <w:bookmarkStart w:id="0" w:name="_GoBack"/>
      <w:bookmarkEnd w:id="0"/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6E82D187" w14:textId="3E81A637" w:rsidR="0024455E" w:rsidRDefault="0024455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4455E">
        <w:rPr>
          <w:rFonts w:ascii="華康儷粗宋" w:eastAsia="華康儷粗宋" w:hAnsiTheme="majorEastAsia" w:hint="eastAsia"/>
          <w:spacing w:val="20"/>
          <w:sz w:val="28"/>
          <w:szCs w:val="28"/>
        </w:rPr>
        <w:t>甲：哎吔！哎吔！</w:t>
      </w:r>
    </w:p>
    <w:p w14:paraId="2BAD1763" w14:textId="3AEBD1A7" w:rsidR="0024455E" w:rsidRDefault="0024455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4455E">
        <w:rPr>
          <w:rFonts w:ascii="華康儷粗宋" w:eastAsia="華康儷粗宋" w:hAnsiTheme="majorEastAsia" w:hint="eastAsia"/>
          <w:spacing w:val="20"/>
          <w:sz w:val="28"/>
          <w:szCs w:val="28"/>
        </w:rPr>
        <w:t>王：陳卿家！你做乜嘢呀？</w:t>
      </w:r>
    </w:p>
    <w:p w14:paraId="2A6707CF" w14:textId="1130CC0D" w:rsidR="0024455E" w:rsidRDefault="0024455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4455E">
        <w:rPr>
          <w:rFonts w:ascii="華康儷粗宋" w:eastAsia="華康儷粗宋" w:hAnsiTheme="majorEastAsia" w:hint="eastAsia"/>
          <w:spacing w:val="20"/>
          <w:sz w:val="28"/>
          <w:szCs w:val="28"/>
        </w:rPr>
        <w:t>甲：大王呀！宮門外面有隻老虎呀！</w:t>
      </w:r>
    </w:p>
    <w:p w14:paraId="54CEC2AB" w14:textId="78122F4D" w:rsidR="00E72DD4" w:rsidRDefault="0024455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4455E">
        <w:rPr>
          <w:rFonts w:ascii="華康儷粗宋" w:eastAsia="華康儷粗宋" w:hAnsiTheme="majorEastAsia" w:hint="eastAsia"/>
          <w:spacing w:val="20"/>
          <w:sz w:val="28"/>
          <w:szCs w:val="28"/>
        </w:rPr>
        <w:t>王：（大笑）哈哈……！唏！大街大巷，點會有</w:t>
      </w:r>
      <w:r w:rsidR="00E72DD4">
        <w:rPr>
          <w:rFonts w:ascii="華康儷粗宋" w:eastAsia="華康儷粗宋" w:hAnsiTheme="majorEastAsia" w:hint="eastAsia"/>
          <w:spacing w:val="20"/>
          <w:sz w:val="28"/>
          <w:szCs w:val="28"/>
        </w:rPr>
        <w:t>老虎得</w:t>
      </w:r>
      <w:r w:rsidR="00E72DD4" w:rsidRPr="00E72DD4">
        <w:rPr>
          <w:rFonts w:ascii="華康儷粗宋" w:eastAsia="華康儷粗宋" w:hAnsiTheme="majorEastAsia" w:hint="eastAsia"/>
          <w:spacing w:val="20"/>
          <w:sz w:val="28"/>
          <w:szCs w:val="28"/>
        </w:rPr>
        <w:t>架！</w:t>
      </w:r>
    </w:p>
    <w:p w14:paraId="4DA357AE" w14:textId="6FBC8FE3" w:rsidR="0024455E" w:rsidRDefault="00E72DD4" w:rsidP="00E72DD4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E72DD4">
        <w:rPr>
          <w:rFonts w:ascii="華康儷粗宋" w:eastAsia="華康儷粗宋" w:hAnsiTheme="majorEastAsia" w:hint="eastAsia"/>
          <w:spacing w:val="20"/>
          <w:sz w:val="28"/>
          <w:szCs w:val="28"/>
        </w:rPr>
        <w:t>哈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哈！</w:t>
      </w:r>
    </w:p>
    <w:p w14:paraId="0E6792FE" w14:textId="0131C228" w:rsidR="0024455E" w:rsidRDefault="00E72DD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72DD4">
        <w:rPr>
          <w:rFonts w:ascii="華康儷粗宋" w:eastAsia="華康儷粗宋" w:hAnsiTheme="majorEastAsia" w:hint="eastAsia"/>
          <w:spacing w:val="20"/>
          <w:sz w:val="28"/>
          <w:szCs w:val="28"/>
        </w:rPr>
        <w:t>△時又有人拍門。</w:t>
      </w:r>
    </w:p>
    <w:p w14:paraId="6CF21F44" w14:textId="49932C65" w:rsidR="00E72DD4" w:rsidRDefault="00E72DD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72DD4">
        <w:rPr>
          <w:rFonts w:ascii="華康儷粗宋" w:eastAsia="華康儷粗宋" w:hAnsiTheme="majorEastAsia" w:hint="eastAsia"/>
          <w:spacing w:val="20"/>
          <w:sz w:val="28"/>
          <w:szCs w:val="28"/>
        </w:rPr>
        <w:t>△丙入，拿著刀。</w:t>
      </w:r>
    </w:p>
    <w:p w14:paraId="1FA67063" w14:textId="4E08ECF4" w:rsidR="00E72DD4" w:rsidRDefault="00E72DD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72DD4">
        <w:rPr>
          <w:rFonts w:ascii="華康儷粗宋" w:eastAsia="華康儷粗宋" w:hAnsiTheme="majorEastAsia" w:hint="eastAsia"/>
          <w:spacing w:val="20"/>
          <w:sz w:val="28"/>
          <w:szCs w:val="28"/>
        </w:rPr>
        <w:t>丙：大王呀，隻老虎入緊嚟呀，我嚟保護大王架！</w:t>
      </w:r>
    </w:p>
    <w:p w14:paraId="4F324E92" w14:textId="62CE537C" w:rsidR="00E72DD4" w:rsidRDefault="00E72DD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72DD4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王：（驚慌）吓！</w:t>
      </w:r>
    </w:p>
    <w:p w14:paraId="57FD1140" w14:textId="74DAF679" w:rsidR="00E72DD4" w:rsidRDefault="00E72DD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72DD4">
        <w:rPr>
          <w:rFonts w:ascii="華康儷粗宋" w:eastAsia="華康儷粗宋" w:hAnsiTheme="majorEastAsia" w:hint="eastAsia"/>
          <w:spacing w:val="20"/>
          <w:sz w:val="28"/>
          <w:szCs w:val="28"/>
        </w:rPr>
        <w:t>△時乙入，受傷反應。</w:t>
      </w:r>
    </w:p>
    <w:p w14:paraId="25AA1039" w14:textId="77777777" w:rsidR="00E72DD4" w:rsidRDefault="00E72DD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乙：</w:t>
      </w:r>
      <w:r w:rsidRPr="00E72DD4">
        <w:rPr>
          <w:rFonts w:ascii="華康儷粗宋" w:eastAsia="華康儷粗宋" w:hAnsiTheme="majorEastAsia" w:hint="eastAsia"/>
          <w:spacing w:val="20"/>
          <w:sz w:val="28"/>
          <w:szCs w:val="28"/>
        </w:rPr>
        <w:t>（喘氣）大王呀！隻老虎到處咬人呀！你睇吓，我俾佢</w:t>
      </w:r>
    </w:p>
    <w:p w14:paraId="2065B2CF" w14:textId="083D15AE" w:rsidR="00E72DD4" w:rsidRDefault="00E72DD4" w:rsidP="00E72DD4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E72DD4">
        <w:rPr>
          <w:rFonts w:ascii="華康儷粗宋" w:eastAsia="華康儷粗宋" w:hAnsiTheme="majorEastAsia" w:hint="eastAsia"/>
          <w:spacing w:val="20"/>
          <w:sz w:val="28"/>
          <w:szCs w:val="28"/>
        </w:rPr>
        <w:t>咬成咁呀！</w:t>
      </w:r>
    </w:p>
    <w:p w14:paraId="78898537" w14:textId="773E001E" w:rsidR="00E72DD4" w:rsidRDefault="00E72DD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72DD4">
        <w:rPr>
          <w:rFonts w:ascii="華康儷粗宋" w:eastAsia="華康儷粗宋" w:hAnsiTheme="majorEastAsia" w:hint="eastAsia"/>
          <w:spacing w:val="20"/>
          <w:sz w:val="28"/>
          <w:szCs w:val="28"/>
        </w:rPr>
        <w:t>王：乜真係有老虎呀！人嚟！</w:t>
      </w:r>
      <w:r w:rsidR="00AD1209" w:rsidRPr="00AD1209">
        <w:rPr>
          <w:rFonts w:ascii="華康儷粗宋" w:eastAsia="華康儷粗宋" w:hAnsiTheme="majorEastAsia" w:hint="eastAsia"/>
          <w:spacing w:val="20"/>
          <w:sz w:val="28"/>
          <w:szCs w:val="28"/>
        </w:rPr>
        <w:t>護駕！</w:t>
      </w:r>
    </w:p>
    <w:p w14:paraId="4EC87CE6" w14:textId="170615F8" w:rsidR="00E72DD4" w:rsidRDefault="00AD120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D1209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CA72E1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="00CA72E1"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去</w:t>
      </w:r>
      <w:r w:rsidR="00080B63" w:rsidRPr="00080B63">
        <w:rPr>
          <w:rFonts w:ascii="華康儷粗宋" w:eastAsia="華康儷粗宋" w:hAnsiTheme="majorEastAsia" w:hint="eastAsia"/>
          <w:spacing w:val="20"/>
          <w:sz w:val="28"/>
          <w:szCs w:val="28"/>
        </w:rPr>
        <w:t>皇宮</w:t>
      </w:r>
      <w:r w:rsidRPr="00AD1209">
        <w:rPr>
          <w:rFonts w:ascii="華康儷粗宋" w:eastAsia="華康儷粗宋" w:hAnsiTheme="majorEastAsia" w:hint="eastAsia"/>
          <w:spacing w:val="20"/>
          <w:sz w:val="28"/>
          <w:szCs w:val="28"/>
        </w:rPr>
        <w:t>書房外。</w:t>
      </w:r>
    </w:p>
    <w:p w14:paraId="7C6C6F60" w14:textId="7C9E163D" w:rsidR="00E72DD4" w:rsidRDefault="00080B63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080B63">
        <w:rPr>
          <w:rFonts w:ascii="華康儷粗宋" w:eastAsia="華康儷粗宋" w:hAnsiTheme="majorEastAsia" w:hint="eastAsia"/>
          <w:spacing w:val="20"/>
          <w:sz w:val="28"/>
          <w:szCs w:val="28"/>
        </w:rPr>
        <w:t>△一排士兵守著門口。</w:t>
      </w:r>
    </w:p>
    <w:p w14:paraId="367ED984" w14:textId="6A7290C1" w:rsidR="0024455E" w:rsidRDefault="00080B6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△王從士兵</w:t>
      </w:r>
      <w:r w:rsidRPr="00080B63">
        <w:rPr>
          <w:rFonts w:ascii="華康儷粗宋" w:eastAsia="華康儷粗宋" w:hAnsiTheme="majorEastAsia" w:hint="eastAsia"/>
          <w:spacing w:val="20"/>
          <w:sz w:val="28"/>
          <w:szCs w:val="28"/>
        </w:rPr>
        <w:t>身後出。</w:t>
      </w:r>
    </w:p>
    <w:p w14:paraId="16549E47" w14:textId="5BA44190" w:rsidR="00080B63" w:rsidRDefault="00080B6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080B63">
        <w:rPr>
          <w:rFonts w:ascii="華康儷粗宋" w:eastAsia="華康儷粗宋" w:hAnsiTheme="majorEastAsia" w:hint="eastAsia"/>
          <w:spacing w:val="20"/>
          <w:sz w:val="28"/>
          <w:szCs w:val="28"/>
        </w:rPr>
        <w:t>王：老虎呢？</w:t>
      </w:r>
    </w:p>
    <w:p w14:paraId="4748D4B9" w14:textId="342201E6" w:rsidR="00080B63" w:rsidRDefault="00080B6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080B63">
        <w:rPr>
          <w:rFonts w:ascii="華康儷粗宋" w:eastAsia="華康儷粗宋" w:hAnsiTheme="majorEastAsia" w:hint="eastAsia"/>
          <w:spacing w:val="20"/>
          <w:sz w:val="28"/>
          <w:szCs w:val="28"/>
        </w:rPr>
        <w:t>△龐出上前。</w:t>
      </w:r>
    </w:p>
    <w:p w14:paraId="50158942" w14:textId="367C0206" w:rsidR="00080B63" w:rsidRDefault="006E426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龐：大王，其實並</w:t>
      </w:r>
      <w:r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冇</w:t>
      </w:r>
      <w:r w:rsidR="00080B63" w:rsidRPr="00080B63">
        <w:rPr>
          <w:rFonts w:ascii="華康儷粗宋" w:eastAsia="華康儷粗宋" w:hAnsiTheme="majorEastAsia" w:hint="eastAsia"/>
          <w:spacing w:val="20"/>
          <w:sz w:val="28"/>
          <w:szCs w:val="28"/>
        </w:rPr>
        <w:t>老虎呀！</w:t>
      </w:r>
    </w:p>
    <w:p w14:paraId="18F8049E" w14:textId="264E10DD" w:rsidR="00080B63" w:rsidRDefault="00080B6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080B63">
        <w:rPr>
          <w:rFonts w:ascii="華康儷粗宋" w:eastAsia="華康儷粗宋" w:hAnsiTheme="majorEastAsia" w:hint="eastAsia"/>
          <w:spacing w:val="20"/>
          <w:sz w:val="28"/>
          <w:szCs w:val="28"/>
        </w:rPr>
        <w:t>王：（大怒）吓！你哋幾個居然夾埋戲弄本王！</w:t>
      </w:r>
    </w:p>
    <w:p w14:paraId="7DD5E74E" w14:textId="4B0F6BC4" w:rsidR="00080B63" w:rsidRPr="00080B63" w:rsidRDefault="00080B6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080B63">
        <w:rPr>
          <w:rFonts w:ascii="華康儷粗宋" w:eastAsia="華康儷粗宋" w:hAnsiTheme="majorEastAsia" w:hint="eastAsia"/>
          <w:spacing w:val="20"/>
          <w:sz w:val="28"/>
          <w:szCs w:val="28"/>
        </w:rPr>
        <w:t>龐：大王呀！我只不過</w:t>
      </w:r>
      <w:r w:rsidR="006E426B"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係</w:t>
      </w:r>
      <w:r w:rsidRPr="00080B63">
        <w:rPr>
          <w:rFonts w:ascii="華康儷粗宋" w:eastAsia="華康儷粗宋" w:hAnsiTheme="majorEastAsia" w:hint="eastAsia"/>
          <w:spacing w:val="20"/>
          <w:sz w:val="28"/>
          <w:szCs w:val="28"/>
        </w:rPr>
        <w:t>想你明白一</w:t>
      </w:r>
      <w:r w:rsidR="006E426B"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個道理啫！</w:t>
      </w:r>
    </w:p>
    <w:p w14:paraId="1217873C" w14:textId="5708DA55" w:rsidR="00080B63" w:rsidRDefault="006E426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王：咩</w:t>
      </w:r>
      <w:r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道理呀？</w:t>
      </w:r>
    </w:p>
    <w:p w14:paraId="2860FE82" w14:textId="77777777" w:rsidR="006E426B" w:rsidRDefault="006E426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龐：本來冇老虎嘅！但係一連三個人向大王報告，大王就</w:t>
      </w:r>
    </w:p>
    <w:p w14:paraId="27E9F2F1" w14:textId="3F2B1214" w:rsidR="006E426B" w:rsidRDefault="006E426B" w:rsidP="006E426B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信以為真！</w:t>
      </w:r>
      <w:r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我出使趙國之後呢，背後講我壞話嘅人實</w:t>
      </w:r>
    </w:p>
    <w:p w14:paraId="2BABD1DB" w14:textId="375EBDAC" w:rsidR="00080B63" w:rsidRDefault="006E426B" w:rsidP="006E426B">
      <w:pPr>
        <w:ind w:firstLineChars="200" w:firstLine="640"/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唔止三個嘅，大王要明察呀！</w:t>
      </w:r>
    </w:p>
    <w:p w14:paraId="653F90D3" w14:textId="0E1DA464" w:rsidR="00080B63" w:rsidRDefault="006E426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王：哈哈！我唔會咁易相信嘅！哈哈……！</w:t>
      </w:r>
    </w:p>
    <w:p w14:paraId="489F3C96" w14:textId="6342248A" w:rsidR="006E426B" w:rsidRDefault="006E426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△龐仍憂心反應。</w:t>
      </w:r>
    </w:p>
    <w:p w14:paraId="3E200585" w14:textId="4AA50483" w:rsidR="006E426B" w:rsidRDefault="006E426B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龐：唔！……</w:t>
      </w:r>
    </w:p>
    <w:p w14:paraId="1FE41CD0" w14:textId="61625245" w:rsidR="006E426B" w:rsidRDefault="006E426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0D3214A2" w14:textId="77777777" w:rsidR="006E426B" w:rsidRDefault="006E426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313D6CD3" w14:textId="77777777" w:rsidR="00306EB9" w:rsidRPr="00AA11FE" w:rsidRDefault="00306EB9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</w:p>
    <w:p w14:paraId="1C84A2A9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《第四場 》</w:t>
      </w:r>
    </w:p>
    <w:p w14:paraId="2760F63A" w14:textId="48AE9422" w:rsidR="00306EB9" w:rsidRPr="00AA11FE" w:rsidRDefault="006E426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6E426B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4DD2D7D3" w14:textId="0679F849" w:rsidR="00306EB9" w:rsidRPr="00AA11FE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官家花園</w:t>
      </w:r>
      <w:r w:rsidR="00CA72E1">
        <w:rPr>
          <w:rFonts w:ascii="華康儷粗宋" w:eastAsia="華康儷粗宋" w:hAnsiTheme="majorEastAsia" w:hint="eastAsia"/>
          <w:spacing w:val="20"/>
          <w:sz w:val="28"/>
          <w:szCs w:val="28"/>
        </w:rPr>
        <w:t>/</w:t>
      </w:r>
      <w:r w:rsidR="00CA72E1"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皇宮內殿</w:t>
      </w:r>
    </w:p>
    <w:p w14:paraId="2CAEA1CE" w14:textId="49A4035A" w:rsidR="00306EB9" w:rsidRPr="00AA11FE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官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C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D</w:t>
      </w:r>
    </w:p>
    <w:p w14:paraId="428221BF" w14:textId="77777777" w:rsidR="00306EB9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</w:t>
      </w:r>
    </w:p>
    <w:p w14:paraId="155561EC" w14:textId="6514D1C3" w:rsidR="00AA2E7C" w:rsidRPr="00AA11FE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官家花園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079A63CB" w14:textId="24620319" w:rsidR="00AA2E7C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有一圓枱，好官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ABC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圍坐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5F1DA2E2" w14:textId="0D3B52FD" w:rsidR="00CA3491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/>
          <w:spacing w:val="20"/>
          <w:sz w:val="28"/>
          <w:szCs w:val="28"/>
        </w:rPr>
        <w:t>VO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：好消息呀！</w:t>
      </w:r>
    </w:p>
    <w:p w14:paraId="37EB7480" w14:textId="6AB490B8" w:rsidR="00CA3491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CN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ABC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：吓！</w:t>
      </w:r>
    </w:p>
    <w:p w14:paraId="5EE11C01" w14:textId="6E6526E0" w:rsidR="00CA3491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CN"/>
        </w:rPr>
      </w:pPr>
      <w:r w:rsidRPr="00CA3491"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D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入。</w:t>
      </w:r>
    </w:p>
    <w:p w14:paraId="7CFC3378" w14:textId="4F84EC28" w:rsidR="00CA3491" w:rsidRDefault="00CA3491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D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：好消息呀！</w:t>
      </w:r>
    </w:p>
    <w:p w14:paraId="724F6C04" w14:textId="6E0B345B" w:rsidR="00CA3491" w:rsidRDefault="00CA3491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ABC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：係咩呀？</w:t>
      </w:r>
    </w:p>
    <w:p w14:paraId="6BEFC52B" w14:textId="697F6390" w:rsidR="00CA3491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D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：大王派龐葱出使趙國，聽日就出發喇！</w:t>
      </w:r>
    </w:p>
    <w:p w14:paraId="5E06F90F" w14:textId="77777777" w:rsidR="00CA72E1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 w:rsidR="00CA72E1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="00CA72E1"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哼！</w:t>
      </w:r>
      <w:r w:rsidR="00CA72E1">
        <w:rPr>
          <w:rFonts w:ascii="華康儷粗宋" w:eastAsia="華康儷粗宋" w:hAnsiTheme="majorEastAsia" w:hint="eastAsia"/>
          <w:spacing w:val="20"/>
          <w:sz w:val="28"/>
          <w:szCs w:val="28"/>
        </w:rPr>
        <w:t>龐葱平時都蝦得我哋慘喇！今次咁好機會，我哋一</w:t>
      </w:r>
    </w:p>
    <w:p w14:paraId="0F595A30" w14:textId="6E1F9879" w:rsidR="00CA3491" w:rsidRDefault="00CA72E1" w:rsidP="00CA72E1">
      <w:pPr>
        <w:ind w:firstLineChars="150" w:firstLine="480"/>
        <w:rPr>
          <w:rFonts w:ascii="華康儷粗宋" w:eastAsia="華康儷粗宋" w:hAnsiTheme="majorEastAsia"/>
          <w:spacing w:val="20"/>
          <w:sz w:val="28"/>
          <w:szCs w:val="28"/>
        </w:rPr>
      </w:pPr>
      <w:r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定要</w:t>
      </w:r>
      <w:r w:rsidR="00CA3491"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報仇！</w:t>
      </w:r>
    </w:p>
    <w:p w14:paraId="33CF6A1E" w14:textId="73F37DFD" w:rsidR="00CA3491" w:rsidRDefault="00CA3491" w:rsidP="00CA3491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ABC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="00CA72E1"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一於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報仇呀！</w:t>
      </w:r>
    </w:p>
    <w:p w14:paraId="71E5A5F9" w14:textId="5C592F6D" w:rsidR="00CA3491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D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：點報仇法呢？</w:t>
      </w:r>
    </w:p>
    <w:p w14:paraId="121D26B0" w14:textId="1D0B8A8D" w:rsidR="00CA3491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△眾思考反應。</w:t>
      </w:r>
    </w:p>
    <w:p w14:paraId="0361F0B4" w14:textId="4ABA058B" w:rsidR="00CA3491" w:rsidRDefault="00CA349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 w:rsidR="00CA72E1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="00CA72E1"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唔……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  <w:r w:rsidR="00CA72E1"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呀！</w:t>
      </w:r>
      <w:r w:rsidRPr="00CA3491">
        <w:rPr>
          <w:rFonts w:ascii="華康儷粗宋" w:eastAsia="華康儷粗宋" w:hAnsiTheme="majorEastAsia" w:hint="eastAsia"/>
          <w:spacing w:val="20"/>
          <w:sz w:val="28"/>
          <w:szCs w:val="28"/>
        </w:rPr>
        <w:t>我哋一</w:t>
      </w:r>
      <w:r w:rsidR="00CA72E1"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於模仿佢嘅做法喇！</w:t>
      </w:r>
    </w:p>
    <w:p w14:paraId="5F5BD6CC" w14:textId="11C36885" w:rsidR="00CA3491" w:rsidRDefault="00CA72E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：唔知大王信唔信呢？</w:t>
      </w:r>
    </w:p>
    <w:p w14:paraId="108D6D2B" w14:textId="40846736" w:rsidR="00CA72E1" w:rsidRDefault="00CA72E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：講多幾次佢就會相信架喇！</w:t>
      </w:r>
    </w:p>
    <w:p w14:paraId="1CA1BC9A" w14:textId="7DE816E7" w:rsidR="00CA72E1" w:rsidRDefault="00CA72E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△眾同意反應。</w:t>
      </w:r>
    </w:p>
    <w:p w14:paraId="03CD1958" w14:textId="339DF405" w:rsidR="00CA72E1" w:rsidRDefault="00CA72E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去皇宮內屋殿。</w:t>
      </w:r>
    </w:p>
    <w:p w14:paraId="6E51FDB0" w14:textId="199BAF1F" w:rsidR="00CA72E1" w:rsidRDefault="00CA72E1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△王在用膳。</w:t>
      </w:r>
    </w:p>
    <w:p w14:paraId="686BFC3A" w14:textId="51CE2B25" w:rsidR="00CA3491" w:rsidRDefault="00CA72E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A72E1">
        <w:rPr>
          <w:rFonts w:ascii="華康儷粗宋" w:eastAsia="華康儷粗宋" w:hAnsiTheme="majorEastAsia" w:hint="eastAsia"/>
          <w:spacing w:val="20"/>
          <w:sz w:val="28"/>
          <w:szCs w:val="28"/>
        </w:rPr>
        <w:t>王：</w:t>
      </w:r>
      <w:r w:rsidR="00C01F12" w:rsidRPr="00C01F12">
        <w:rPr>
          <w:rFonts w:ascii="華康儷粗宋" w:eastAsia="華康儷粗宋" w:hAnsiTheme="majorEastAsia" w:hint="eastAsia"/>
          <w:spacing w:val="20"/>
          <w:sz w:val="28"/>
          <w:szCs w:val="28"/>
        </w:rPr>
        <w:t>龐葱去咗成個月喇！唔知情況點呢？</w:t>
      </w:r>
    </w:p>
    <w:p w14:paraId="5F857A12" w14:textId="79A0F17B" w:rsidR="00CA72E1" w:rsidRDefault="00862AC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862ACB">
        <w:rPr>
          <w:rFonts w:ascii="華康儷粗宋" w:eastAsia="華康儷粗宋" w:hAnsiTheme="majorEastAsia" w:hint="eastAsia"/>
          <w:spacing w:val="20"/>
          <w:sz w:val="28"/>
          <w:szCs w:val="28"/>
        </w:rPr>
        <w:t>△時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 w:rsidRPr="00862ACB">
        <w:rPr>
          <w:rFonts w:ascii="華康儷粗宋" w:eastAsia="華康儷粗宋" w:hAnsiTheme="majorEastAsia" w:hint="eastAsia"/>
          <w:spacing w:val="20"/>
          <w:sz w:val="28"/>
          <w:szCs w:val="28"/>
        </w:rPr>
        <w:t>入。</w:t>
      </w:r>
    </w:p>
    <w:p w14:paraId="1EA90079" w14:textId="6753235A" w:rsidR="00CA72E1" w:rsidRDefault="00862AC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A：大王呀！聽講佢</w:t>
      </w:r>
      <w:r w:rsidRPr="00862ACB">
        <w:rPr>
          <w:rFonts w:ascii="華康儷粗宋" w:eastAsia="華康儷粗宋" w:hAnsiTheme="majorEastAsia" w:hint="eastAsia"/>
          <w:spacing w:val="20"/>
          <w:sz w:val="28"/>
          <w:szCs w:val="28"/>
        </w:rPr>
        <w:t>勾結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趙國造反呀！</w:t>
      </w:r>
    </w:p>
    <w:p w14:paraId="5483E611" w14:textId="02163A7B" w:rsidR="00CA72E1" w:rsidRPr="00862ACB" w:rsidRDefault="00862AC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862ACB">
        <w:rPr>
          <w:rFonts w:ascii="華康儷粗宋" w:eastAsia="華康儷粗宋" w:hAnsiTheme="majorEastAsia" w:hint="eastAsia"/>
          <w:spacing w:val="20"/>
          <w:sz w:val="28"/>
          <w:szCs w:val="28"/>
        </w:rPr>
        <w:t>王：哎吔！點會吖！你唔好喺度危言聳聽喇！</w:t>
      </w:r>
    </w:p>
    <w:p w14:paraId="631DF849" w14:textId="0A6E4CB2" w:rsidR="00CA72E1" w:rsidRPr="00862ACB" w:rsidRDefault="00862AC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/>
          <w:spacing w:val="20"/>
          <w:sz w:val="28"/>
          <w:szCs w:val="28"/>
        </w:rPr>
        <w:t>B</w:t>
      </w:r>
      <w:r w:rsidRPr="00862ACB">
        <w:rPr>
          <w:rFonts w:ascii="華康儷粗宋" w:eastAsia="華康儷粗宋" w:hAnsiTheme="majorEastAsia" w:hint="eastAsia"/>
          <w:spacing w:val="20"/>
          <w:sz w:val="28"/>
          <w:szCs w:val="28"/>
        </w:rPr>
        <w:t>：聽講趙王答應事成之後，封佢做承相呀！</w:t>
      </w:r>
    </w:p>
    <w:p w14:paraId="0FCAE7C2" w14:textId="7CC7D749" w:rsidR="00CA72E1" w:rsidRPr="00862ACB" w:rsidRDefault="00862AC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862ACB">
        <w:rPr>
          <w:rFonts w:ascii="華康儷粗宋" w:eastAsia="華康儷粗宋" w:hAnsiTheme="majorEastAsia" w:hint="eastAsia"/>
          <w:spacing w:val="20"/>
          <w:sz w:val="28"/>
          <w:szCs w:val="28"/>
        </w:rPr>
        <w:t>王：有啲咁嘅事呀？</w:t>
      </w:r>
    </w:p>
    <w:p w14:paraId="69EA533F" w14:textId="690C8FBC" w:rsidR="00862ACB" w:rsidRDefault="00862AC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C</w:t>
      </w:r>
      <w:r w:rsidRPr="00862ACB">
        <w:rPr>
          <w:rFonts w:ascii="華康儷粗宋" w:eastAsia="華康儷粗宋" w:hAnsiTheme="majorEastAsia" w:hint="eastAsia"/>
          <w:spacing w:val="20"/>
          <w:sz w:val="28"/>
          <w:szCs w:val="28"/>
        </w:rPr>
        <w:t>：佢哋計劃</w:t>
      </w:r>
      <w:r w:rsidR="005271C0"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由</w:t>
      </w:r>
      <w:r w:rsidRPr="00862ACB">
        <w:rPr>
          <w:rFonts w:ascii="華康儷粗宋" w:eastAsia="華康儷粗宋" w:hAnsiTheme="majorEastAsia" w:hint="eastAsia"/>
          <w:spacing w:val="20"/>
          <w:sz w:val="28"/>
          <w:szCs w:val="28"/>
        </w:rPr>
        <w:t>龐葱</w:t>
      </w:r>
      <w:r w:rsidR="005271C0"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先</w:t>
      </w:r>
      <w:r w:rsidRPr="00862ACB">
        <w:rPr>
          <w:rFonts w:ascii="華康儷粗宋" w:eastAsia="華康儷粗宋" w:hAnsiTheme="majorEastAsia" w:hint="eastAsia"/>
          <w:spacing w:val="20"/>
          <w:sz w:val="28"/>
          <w:szCs w:val="28"/>
        </w:rPr>
        <w:t>刺殺大王</w:t>
      </w:r>
      <w:r w:rsidR="005271C0"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="005271C0">
        <w:rPr>
          <w:rFonts w:ascii="華康儷粗宋" w:eastAsia="華康儷粗宋" w:hAnsiTheme="majorEastAsia" w:hint="eastAsia"/>
          <w:spacing w:val="20"/>
          <w:sz w:val="28"/>
          <w:szCs w:val="28"/>
        </w:rPr>
        <w:t>之後</w:t>
      </w:r>
      <w:r w:rsidRPr="00862ACB">
        <w:rPr>
          <w:rFonts w:ascii="華康儷粗宋" w:eastAsia="華康儷粗宋" w:hAnsiTheme="majorEastAsia" w:hint="eastAsia"/>
          <w:spacing w:val="20"/>
          <w:sz w:val="28"/>
          <w:szCs w:val="28"/>
        </w:rPr>
        <w:t>引兵攻城呀！</w:t>
      </w:r>
    </w:p>
    <w:p w14:paraId="5D88874E" w14:textId="3BD4536E" w:rsidR="00862ACB" w:rsidRPr="005271C0" w:rsidRDefault="005271C0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/>
          <w:spacing w:val="20"/>
          <w:sz w:val="28"/>
          <w:szCs w:val="28"/>
        </w:rPr>
        <w:t>D</w:t>
      </w:r>
      <w:r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：佢想作反好耐架喇！</w:t>
      </w:r>
    </w:p>
    <w:p w14:paraId="59BB98FF" w14:textId="55DD10B0" w:rsidR="00862ACB" w:rsidRDefault="005271C0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ABCD</w:t>
      </w:r>
      <w:r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：大王呀！你要小心呀！</w:t>
      </w:r>
    </w:p>
    <w:p w14:paraId="737BDB35" w14:textId="77777777" w:rsidR="005271C0" w:rsidRDefault="005271C0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王：</w:t>
      </w:r>
      <w:r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（大怒拍枱）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豈有此理呀！龐葱</w:t>
      </w:r>
      <w:r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！估唔到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你</w:t>
      </w:r>
      <w:r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真係想作反</w:t>
      </w:r>
    </w:p>
    <w:p w14:paraId="0CE94A6D" w14:textId="0046A3FC" w:rsidR="00862ACB" w:rsidRDefault="005271C0" w:rsidP="005271C0">
      <w:pPr>
        <w:ind w:firstLineChars="200" w:firstLine="640"/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係嘛！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好</w:t>
      </w:r>
      <w:r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！等你番嚟我就派你去耕田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，睇你</w:t>
      </w:r>
      <w:r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點作反！</w:t>
      </w:r>
    </w:p>
    <w:p w14:paraId="6CD8FEA1" w14:textId="5E3DA82F" w:rsidR="00862ACB" w:rsidRDefault="005271C0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4A5DCBB0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64FE9DF6" w14:textId="77777777" w:rsidR="001E7A24" w:rsidRPr="00AA11FE" w:rsidRDefault="001E7A24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</w:p>
    <w:p w14:paraId="16FEC2C2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《第五場》</w:t>
      </w:r>
    </w:p>
    <w:p w14:paraId="46823E87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14:paraId="0DA5A7C6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14:paraId="27220B88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人：YY，博士(博)</w:t>
      </w:r>
    </w:p>
    <w:p w14:paraId="60212783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572962AC" w14:textId="1B7AE6FE" w:rsidR="00AA2E7C" w:rsidRPr="00AA11FE" w:rsidRDefault="00AA2E7C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△見</w:t>
      </w:r>
      <w:r w:rsidR="005271C0"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說話。</w:t>
      </w:r>
    </w:p>
    <w:p w14:paraId="69BB4436" w14:textId="5FFAD64C" w:rsidR="001E7A24" w:rsidRDefault="005271C0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博：從此龐葱就唔再受魏王重用</w:t>
      </w:r>
      <w:r w:rsidRPr="005271C0">
        <w:rPr>
          <w:rFonts w:ascii="華康儷粗宋" w:eastAsia="華康儷粗宋" w:hAnsiTheme="majorEastAsia" w:hint="eastAsia"/>
          <w:spacing w:val="20"/>
          <w:sz w:val="28"/>
          <w:szCs w:val="28"/>
        </w:rPr>
        <w:t>！後人就用「三人成虎」呢句成語，</w:t>
      </w:r>
      <w:r w:rsidR="00766F88" w:rsidRPr="00766F88">
        <w:rPr>
          <w:rFonts w:ascii="華康儷粗宋" w:eastAsia="華康儷粗宋" w:hAnsiTheme="majorEastAsia" w:hint="eastAsia"/>
          <w:spacing w:val="20"/>
          <w:sz w:val="28"/>
          <w:szCs w:val="28"/>
        </w:rPr>
        <w:t>嚟比喻謠言如果傳多幾次就可能令人信以為真喇！</w:t>
      </w:r>
    </w:p>
    <w:p w14:paraId="24CF603B" w14:textId="7CCA6EAC" w:rsidR="00766F88" w:rsidRPr="00AA11FE" w:rsidRDefault="00766F88" w:rsidP="00AA11FE">
      <w:pPr>
        <w:ind w:left="640" w:hangingChars="200" w:hanging="640"/>
        <w:rPr>
          <w:rFonts w:ascii="華康儷粗宋" w:eastAsia="華康儷粗宋" w:hAnsiTheme="majorEastAsia" w:hint="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Pr="00766F88">
        <w:rPr>
          <w:rFonts w:ascii="華康儷粗宋" w:eastAsia="華康儷粗宋" w:hAnsiTheme="majorEastAsia" w:hint="eastAsia"/>
          <w:spacing w:val="20"/>
          <w:sz w:val="28"/>
          <w:szCs w:val="28"/>
        </w:rPr>
        <w:t>：嗱！記住喇！唔好盲目聽從人哋所講嘅嘢呀！</w:t>
      </w:r>
    </w:p>
    <w:p w14:paraId="5034C2C1" w14:textId="77777777" w:rsidR="00AA2E7C" w:rsidRPr="00AA11FE" w:rsidRDefault="00AA2E7C" w:rsidP="001E7A2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1320389D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sectPr w:rsidR="00AA2E7C" w:rsidRPr="00AA1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F0BD2" w14:textId="77777777" w:rsidR="00464477" w:rsidRDefault="00464477" w:rsidP="00AA11FE">
      <w:r>
        <w:separator/>
      </w:r>
    </w:p>
  </w:endnote>
  <w:endnote w:type="continuationSeparator" w:id="0">
    <w:p w14:paraId="5C7F10A9" w14:textId="77777777" w:rsidR="00464477" w:rsidRDefault="00464477" w:rsidP="00AA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特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C2A3" w14:textId="77777777" w:rsidR="00464477" w:rsidRDefault="00464477" w:rsidP="00AA11FE">
      <w:r>
        <w:separator/>
      </w:r>
    </w:p>
  </w:footnote>
  <w:footnote w:type="continuationSeparator" w:id="0">
    <w:p w14:paraId="0E68C984" w14:textId="77777777" w:rsidR="00464477" w:rsidRDefault="00464477" w:rsidP="00AA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C"/>
    <w:rsid w:val="00080B63"/>
    <w:rsid w:val="001E7A24"/>
    <w:rsid w:val="00224BD9"/>
    <w:rsid w:val="00231DAD"/>
    <w:rsid w:val="0024455E"/>
    <w:rsid w:val="00257953"/>
    <w:rsid w:val="002E114A"/>
    <w:rsid w:val="00306EB9"/>
    <w:rsid w:val="00464477"/>
    <w:rsid w:val="004B4C91"/>
    <w:rsid w:val="005271C0"/>
    <w:rsid w:val="005C0D3A"/>
    <w:rsid w:val="00643E9A"/>
    <w:rsid w:val="006E426B"/>
    <w:rsid w:val="00766F88"/>
    <w:rsid w:val="0086021A"/>
    <w:rsid w:val="00862ACB"/>
    <w:rsid w:val="008878ED"/>
    <w:rsid w:val="00A17F33"/>
    <w:rsid w:val="00A556B8"/>
    <w:rsid w:val="00AA11FE"/>
    <w:rsid w:val="00AA2E7C"/>
    <w:rsid w:val="00AD1209"/>
    <w:rsid w:val="00B233CC"/>
    <w:rsid w:val="00C01F12"/>
    <w:rsid w:val="00C5415F"/>
    <w:rsid w:val="00CA3491"/>
    <w:rsid w:val="00CA72E1"/>
    <w:rsid w:val="00D232DD"/>
    <w:rsid w:val="00E01DA5"/>
    <w:rsid w:val="00E72DD4"/>
    <w:rsid w:val="00E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A7DE3"/>
  <w15:chartTrackingRefBased/>
  <w15:docId w15:val="{274225C0-5DA2-4F5A-9090-A94DC86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1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7</cp:revision>
  <cp:lastPrinted>2022-03-04T04:30:00Z</cp:lastPrinted>
  <dcterms:created xsi:type="dcterms:W3CDTF">2022-03-16T03:38:00Z</dcterms:created>
  <dcterms:modified xsi:type="dcterms:W3CDTF">2022-04-06T08:46:00Z</dcterms:modified>
</cp:coreProperties>
</file>